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859" w:rsidRPr="00FB4173" w:rsidRDefault="00855C6A" w:rsidP="00156D57">
      <w:pPr>
        <w:pStyle w:val="formnamecenter"/>
        <w:spacing w:before="0" w:after="0" w:line="276" w:lineRule="auto"/>
        <w:rPr>
          <w:color w:val="000000"/>
          <w:sz w:val="28"/>
          <w:szCs w:val="28"/>
        </w:rPr>
      </w:pPr>
      <w:r w:rsidRPr="00FB4173">
        <w:rPr>
          <w:color w:val="000000"/>
          <w:sz w:val="28"/>
          <w:szCs w:val="28"/>
        </w:rPr>
        <w:t>ГРАФИК ЛИЧНОГО ПРИЕМА</w:t>
      </w:r>
      <w:r w:rsidRPr="00FB4173">
        <w:rPr>
          <w:color w:val="000000"/>
          <w:sz w:val="28"/>
          <w:szCs w:val="28"/>
        </w:rPr>
        <w:br/>
        <w:t>граждан</w:t>
      </w:r>
      <w:r w:rsidR="00806859" w:rsidRPr="00FB4173">
        <w:rPr>
          <w:color w:val="000000"/>
          <w:sz w:val="28"/>
          <w:szCs w:val="28"/>
        </w:rPr>
        <w:t xml:space="preserve">,индивидуальных предпринимателей и представителей юридических лиц </w:t>
      </w:r>
    </w:p>
    <w:p w:rsidR="005B35FD" w:rsidRPr="00FB4173" w:rsidRDefault="00806859" w:rsidP="00156D57">
      <w:pPr>
        <w:pStyle w:val="formnamecenter"/>
        <w:spacing w:before="0" w:after="0" w:line="276" w:lineRule="auto"/>
        <w:rPr>
          <w:color w:val="000000"/>
          <w:sz w:val="28"/>
          <w:szCs w:val="28"/>
        </w:rPr>
      </w:pPr>
      <w:r w:rsidRPr="00FB4173">
        <w:rPr>
          <w:color w:val="000000"/>
          <w:sz w:val="28"/>
          <w:szCs w:val="28"/>
        </w:rPr>
        <w:t>Костюковичского производственного участка</w:t>
      </w:r>
    </w:p>
    <w:tbl>
      <w:tblPr>
        <w:tblW w:w="4936" w:type="pct"/>
        <w:tblCellMar>
          <w:left w:w="80" w:type="dxa"/>
          <w:right w:w="80" w:type="dxa"/>
        </w:tblCellMar>
        <w:tblLook w:val="04A0"/>
      </w:tblPr>
      <w:tblGrid>
        <w:gridCol w:w="1612"/>
        <w:gridCol w:w="2405"/>
        <w:gridCol w:w="1716"/>
        <w:gridCol w:w="1278"/>
        <w:gridCol w:w="2312"/>
        <w:gridCol w:w="1227"/>
      </w:tblGrid>
      <w:tr w:rsidR="00FB4173" w:rsidTr="00FB4173">
        <w:trPr>
          <w:trHeight w:val="1018"/>
        </w:trPr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156D57" w:rsidRPr="00FB4173" w:rsidRDefault="00156D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Должность служащего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156D57" w:rsidRPr="00FB4173" w:rsidRDefault="00156D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Инициалы, фамилия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156D57" w:rsidRPr="00FB4173" w:rsidRDefault="00156D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День приема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156D57" w:rsidRPr="00FB4173" w:rsidRDefault="00156D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Часы приема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:rsidR="00156D57" w:rsidRPr="00FB4173" w:rsidRDefault="00156D57" w:rsidP="00FB4173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Ф.И.О. должностного лица, осуществляющего замещение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CCCCCC"/>
          </w:tcPr>
          <w:p w:rsidR="00156D57" w:rsidRPr="00FB4173" w:rsidRDefault="00156D5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417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Номер телефона,</w:t>
            </w:r>
          </w:p>
        </w:tc>
      </w:tr>
      <w:tr w:rsidR="00FB4173" w:rsidTr="00FB4173">
        <w:trPr>
          <w:trHeight w:val="336"/>
        </w:trPr>
        <w:tc>
          <w:tcPr>
            <w:tcW w:w="5000" w:type="pct"/>
            <w:gridSpan w:val="6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vAlign w:val="bottom"/>
            <w:hideMark/>
          </w:tcPr>
          <w:p w:rsidR="00FB4173" w:rsidRDefault="00FB4173" w:rsidP="0080685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FB4173">
              <w:rPr>
                <w:rFonts w:ascii="Arial" w:eastAsia="Times New Roman" w:hAnsi="Arial" w:cs="Arial"/>
                <w:color w:val="000000"/>
              </w:rPr>
              <w:t xml:space="preserve">г. Костюковичи, ул. </w:t>
            </w:r>
            <w:proofErr w:type="gramStart"/>
            <w:r w:rsidRPr="00FB4173">
              <w:rPr>
                <w:rFonts w:ascii="Arial" w:eastAsia="Times New Roman" w:hAnsi="Arial" w:cs="Arial"/>
                <w:color w:val="000000"/>
              </w:rPr>
              <w:t>Ленинская</w:t>
            </w:r>
            <w:proofErr w:type="gramEnd"/>
            <w:r w:rsidRPr="00FB4173">
              <w:rPr>
                <w:rFonts w:ascii="Arial" w:eastAsia="Times New Roman" w:hAnsi="Arial" w:cs="Arial"/>
                <w:color w:val="000000"/>
              </w:rPr>
              <w:t>, д. 177А</w:t>
            </w:r>
          </w:p>
        </w:tc>
      </w:tr>
      <w:tr w:rsidR="00FB4173" w:rsidRPr="00E54A10" w:rsidTr="00FB4173">
        <w:trPr>
          <w:trHeight w:val="803"/>
        </w:trPr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Начальник участка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806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Кавуров Николай Иванович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806859" w:rsidRDefault="00156D57" w:rsidP="008068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первая</w:t>
            </w:r>
            <w:r w:rsidRPr="0080685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среда месяца </w:t>
            </w:r>
          </w:p>
          <w:p w:rsidR="00156D57" w:rsidRPr="00E54A10" w:rsidRDefault="00156D57" w:rsidP="0080685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806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Мартьянова Светлана Анатольевна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23-908</w:t>
            </w:r>
          </w:p>
        </w:tc>
      </w:tr>
      <w:tr w:rsidR="00FB4173" w:rsidRPr="00E54A10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бухгалтер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Сапранкова Татьяна Владимировна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вторая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806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Замковская Мария Владимировна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23-180</w:t>
            </w:r>
          </w:p>
        </w:tc>
      </w:tr>
      <w:tr w:rsidR="00FB4173" w:rsidRPr="00E54A10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Экономист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Мартьянова Светлана Анатольевна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третья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8068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Сапранкова Татьяна Владимировна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23-180</w:t>
            </w:r>
          </w:p>
        </w:tc>
      </w:tr>
      <w:tr w:rsidR="00FB4173" w:rsidRPr="00E54A10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работе с клиентами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Сысоева Ирина Михайловна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17366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</w:t>
            </w:r>
            <w:r w:rsidR="001736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bookmarkStart w:id="0" w:name="_GoBack"/>
            <w:bookmarkEnd w:id="0"/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08:00 - 13:00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Замковская Мария Владимировна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23-180</w:t>
            </w:r>
          </w:p>
        </w:tc>
      </w:tr>
      <w:tr w:rsidR="00FB4173" w:rsidTr="00FB4173">
        <w:trPr>
          <w:trHeight w:val="414"/>
        </w:trPr>
        <w:tc>
          <w:tcPr>
            <w:tcW w:w="5000" w:type="pct"/>
            <w:gridSpan w:val="6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:rsidR="00FB4173" w:rsidRDefault="00FB4173" w:rsidP="00156D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г. п.  Краснополье, ул. Гагарина, д. 56</w:t>
            </w:r>
          </w:p>
        </w:tc>
      </w:tr>
      <w:tr w:rsidR="00FB4173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участка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Чертков Олег Иванович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9E26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Пушнегина Людмила Владимировна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71-387</w:t>
            </w:r>
          </w:p>
        </w:tc>
      </w:tr>
      <w:tr w:rsidR="00FB4173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работе с клиентами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Пушнегина Людмила Владимировна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вторая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E54A10" w:rsidRDefault="00156D57" w:rsidP="009E26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E54A10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Чертков Олег Иванович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156D57" w:rsidRDefault="00156D57" w:rsidP="00E54A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71-387</w:t>
            </w:r>
          </w:p>
        </w:tc>
      </w:tr>
      <w:tr w:rsidR="00FB4173" w:rsidTr="00FB4173">
        <w:trPr>
          <w:trHeight w:val="434"/>
        </w:trPr>
        <w:tc>
          <w:tcPr>
            <w:tcW w:w="5000" w:type="pct"/>
            <w:gridSpan w:val="6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:rsidR="00FB4173" w:rsidRPr="00E54A10" w:rsidRDefault="00FB4173" w:rsidP="00156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4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п.  Хотимск, ул. Льнозаводская, д. 35</w:t>
            </w:r>
          </w:p>
        </w:tc>
      </w:tr>
      <w:tr w:rsidR="00FB4173" w:rsidTr="00FB4173"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 участка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Пыткин Юрий Александрович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первая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9E26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156D57" w:rsidRDefault="00156D57" w:rsidP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Сычёва Олеся Владимировна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156D57" w:rsidRDefault="00156D57" w:rsidP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70-372</w:t>
            </w:r>
          </w:p>
        </w:tc>
      </w:tr>
      <w:tr w:rsidR="00FB4173" w:rsidTr="00ED3162">
        <w:trPr>
          <w:trHeight w:val="854"/>
        </w:trPr>
        <w:tc>
          <w:tcPr>
            <w:tcW w:w="771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работе с клиентами</w:t>
            </w:r>
          </w:p>
        </w:tc>
        <w:tc>
          <w:tcPr>
            <w:tcW w:w="114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Сычёва Олеся Владимировна</w:t>
            </w:r>
          </w:p>
        </w:tc>
        <w:tc>
          <w:tcPr>
            <w:tcW w:w="778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E100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вторая среда месяца</w:t>
            </w:r>
          </w:p>
        </w:tc>
        <w:tc>
          <w:tcPr>
            <w:tcW w:w="61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156D57" w:rsidRPr="00156D57" w:rsidRDefault="00156D57" w:rsidP="009E26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08:00 - 13:00</w:t>
            </w:r>
          </w:p>
        </w:tc>
        <w:tc>
          <w:tcPr>
            <w:tcW w:w="1103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156D57" w:rsidRDefault="00156D57" w:rsidP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6D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Пыткин Юрий Александрович</w:t>
            </w:r>
          </w:p>
        </w:tc>
        <w:tc>
          <w:tcPr>
            <w:tcW w:w="587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156D57" w:rsidRPr="00156D57" w:rsidRDefault="00156D57" w:rsidP="00156D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70-372</w:t>
            </w:r>
          </w:p>
        </w:tc>
      </w:tr>
    </w:tbl>
    <w:p w:rsidR="00E54A10" w:rsidRPr="00E54A10" w:rsidRDefault="00855C6A" w:rsidP="00ED316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color w:val="000000"/>
        </w:rPr>
        <w:t> </w:t>
      </w:r>
      <w:r w:rsidR="00E54A10" w:rsidRPr="00E54A10">
        <w:rPr>
          <w:rFonts w:ascii="Helvetica" w:eastAsia="Times New Roman" w:hAnsi="Helvetica" w:cs="Helvetica"/>
          <w:color w:val="333333"/>
          <w:sz w:val="21"/>
          <w:szCs w:val="21"/>
        </w:rPr>
        <w:t xml:space="preserve">Предварительную запись на прием к начальнику участка осуществляет </w:t>
      </w:r>
      <w:r w:rsidR="00156D57">
        <w:rPr>
          <w:rFonts w:ascii="Helvetica" w:eastAsia="Times New Roman" w:hAnsi="Helvetica" w:cs="Helvetica"/>
          <w:color w:val="333333"/>
          <w:sz w:val="21"/>
          <w:szCs w:val="21"/>
        </w:rPr>
        <w:t xml:space="preserve">специалист по работе с клиентами </w:t>
      </w:r>
      <w:r w:rsidR="00E54A10" w:rsidRPr="00E54A10">
        <w:rPr>
          <w:rFonts w:ascii="Helvetica" w:eastAsia="Times New Roman" w:hAnsi="Helvetica" w:cs="Helvetica"/>
          <w:color w:val="333333"/>
          <w:sz w:val="21"/>
          <w:szCs w:val="21"/>
        </w:rPr>
        <w:t xml:space="preserve"> (телефон 23-</w:t>
      </w:r>
      <w:r w:rsidR="00156D57">
        <w:rPr>
          <w:rFonts w:ascii="Helvetica" w:eastAsia="Times New Roman" w:hAnsi="Helvetica" w:cs="Helvetica"/>
          <w:color w:val="333333"/>
          <w:sz w:val="21"/>
          <w:szCs w:val="21"/>
        </w:rPr>
        <w:t>776</w:t>
      </w:r>
      <w:r w:rsidR="00E54A10" w:rsidRPr="00E54A10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855C6A" w:rsidRPr="00FB4173" w:rsidRDefault="00E54A10" w:rsidP="00ED3162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54A10">
        <w:rPr>
          <w:rFonts w:ascii="Helvetica" w:eastAsia="Times New Roman" w:hAnsi="Helvetica" w:cs="Helvetica"/>
          <w:color w:val="333333"/>
          <w:sz w:val="21"/>
          <w:szCs w:val="21"/>
        </w:rPr>
        <w:t>Книга замечаний и предложений находится у ведущего бухгалтера Сапранковой Татьяны Владимировны, в случае ее отсутствия – у бухгалтера Замковской  Марии Владимировны (телефон 23-180)</w:t>
      </w:r>
    </w:p>
    <w:sectPr w:rsidR="00855C6A" w:rsidRPr="00FB4173" w:rsidSect="00156D57">
      <w:pgSz w:w="12240" w:h="15840"/>
      <w:pgMar w:top="284" w:right="720" w:bottom="284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39A7"/>
    <w:rsid w:val="00156D57"/>
    <w:rsid w:val="00173669"/>
    <w:rsid w:val="00265CA8"/>
    <w:rsid w:val="00437DF9"/>
    <w:rsid w:val="00554129"/>
    <w:rsid w:val="005B35FD"/>
    <w:rsid w:val="005F242A"/>
    <w:rsid w:val="00806859"/>
    <w:rsid w:val="00855C6A"/>
    <w:rsid w:val="008C39A7"/>
    <w:rsid w:val="009E2636"/>
    <w:rsid w:val="00CC5674"/>
    <w:rsid w:val="00E54A10"/>
    <w:rsid w:val="00ED3162"/>
    <w:rsid w:val="00FB4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rgt">
    <w:name w:val="marg_t"/>
    <w:basedOn w:val="a"/>
    <w:rsid w:val="005F242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justify">
    <w:name w:val="justify"/>
    <w:basedOn w:val="a"/>
    <w:rsid w:val="005F242A"/>
    <w:pPr>
      <w:spacing w:after="16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formnamecenter">
    <w:name w:val="form_name_center"/>
    <w:basedOn w:val="a"/>
    <w:rsid w:val="005F242A"/>
    <w:pPr>
      <w:spacing w:before="400" w:after="400" w:line="240" w:lineRule="auto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dstrochnikp">
    <w:name w:val="podstrochnik_p"/>
    <w:basedOn w:val="a"/>
    <w:rsid w:val="005F242A"/>
    <w:pPr>
      <w:spacing w:after="0" w:line="240" w:lineRule="auto"/>
    </w:pPr>
    <w:rPr>
      <w:rFonts w:ascii="Arial" w:hAnsi="Arial" w:cs="Arial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83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2026-10-14T06:42:00Z</dcterms:created>
  <dcterms:modified xsi:type="dcterms:W3CDTF">2026-10-14T06:42:00Z</dcterms:modified>
</cp:coreProperties>
</file>