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6F" w:rsidRPr="00E1766F" w:rsidRDefault="00E1766F" w:rsidP="00E1766F">
      <w:pPr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E1766F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ОБРАЗЕЦ ЗАЯВЛЕНИЯ</w:t>
      </w:r>
    </w:p>
    <w:p w:rsidR="00E1766F" w:rsidRDefault="00E1766F" w:rsidP="00E1766F">
      <w:pPr>
        <w:ind w:left="4536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E1766F" w:rsidRDefault="00E1766F" w:rsidP="00E1766F">
      <w:pPr>
        <w:ind w:left="4536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E1766F" w:rsidRPr="00E1766F" w:rsidRDefault="00FA3F6C" w:rsidP="00E1766F">
      <w:pPr>
        <w:ind w:left="4536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Горский</w:t>
      </w:r>
      <w:r w:rsidR="00E1766F" w:rsidRPr="00E1766F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сельский исполнительный комитет</w:t>
      </w:r>
    </w:p>
    <w:p w:rsidR="00E1766F" w:rsidRPr="00E1766F" w:rsidRDefault="00FA3F6C" w:rsidP="00E1766F">
      <w:pPr>
        <w:ind w:left="4536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ул. Центральная, 1,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. Горы</w:t>
      </w:r>
      <w:r w:rsidR="00E1766F" w:rsidRPr="00E1766F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, Краснопольский район, Могилёвская область</w:t>
      </w:r>
    </w:p>
    <w:p w:rsidR="00E1766F" w:rsidRDefault="00E1766F" w:rsidP="00E1766F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1766F" w:rsidRPr="00E1766F" w:rsidRDefault="00E1766F" w:rsidP="00E1766F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1766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ЗАЯВЛЕНИЕ</w:t>
      </w:r>
      <w:r w:rsidRPr="00E1766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>о выдаче (блокировке, разблокировке, изменении номера телефона) уникального идентификатора</w:t>
      </w:r>
    </w:p>
    <w:p w:rsidR="00E1766F" w:rsidRPr="00E1766F" w:rsidRDefault="00E1766F" w:rsidP="00E1766F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766F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 гражданине:</w:t>
      </w:r>
    </w:p>
    <w:p w:rsidR="00E1766F" w:rsidRPr="00E1766F" w:rsidRDefault="00E1766F" w:rsidP="00E1766F">
      <w:pP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E176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фамилия </w:t>
      </w:r>
      <w:r w:rsidRPr="00E1766F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Иванова</w:t>
      </w:r>
    </w:p>
    <w:p w:rsidR="00E1766F" w:rsidRPr="00E1766F" w:rsidRDefault="00E1766F" w:rsidP="00E1766F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1766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собственное имя</w:t>
      </w:r>
      <w:r w:rsidR="00FA3F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1766F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Мария</w:t>
      </w:r>
    </w:p>
    <w:p w:rsidR="00E1766F" w:rsidRPr="00E1766F" w:rsidRDefault="00E1766F" w:rsidP="00E1766F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1766F">
        <w:rPr>
          <w:rFonts w:ascii="Times New Roman" w:eastAsia="Times New Roman" w:hAnsi="Times New Roman" w:cs="Times New Roman"/>
          <w:sz w:val="30"/>
          <w:szCs w:val="30"/>
          <w:lang w:eastAsia="ru-RU"/>
        </w:rPr>
        <w:t>отчество (если таковое имеется)</w:t>
      </w:r>
      <w:r w:rsidR="00FA3F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1766F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Ивановна</w:t>
      </w:r>
    </w:p>
    <w:p w:rsidR="00E1766F" w:rsidRPr="00E1766F" w:rsidRDefault="00E1766F" w:rsidP="00E1766F">
      <w:pP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E1766F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дата рождения</w:t>
      </w:r>
      <w:r w:rsidR="00FA3F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1766F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01.07.1985</w:t>
      </w:r>
    </w:p>
    <w:p w:rsidR="00E1766F" w:rsidRPr="00E1766F" w:rsidRDefault="00E1766F" w:rsidP="00E1766F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1766F">
        <w:rPr>
          <w:rFonts w:ascii="Times New Roman" w:eastAsia="Times New Roman" w:hAnsi="Times New Roman" w:cs="Times New Roman"/>
          <w:sz w:val="30"/>
          <w:szCs w:val="30"/>
          <w:lang w:eastAsia="ru-RU"/>
        </w:rPr>
        <w:t>идентификационный номер</w:t>
      </w:r>
      <w:r w:rsidR="00FA3F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1766F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4010785М001РВ7</w:t>
      </w:r>
    </w:p>
    <w:p w:rsidR="00E1766F" w:rsidRPr="00E1766F" w:rsidRDefault="00E1766F" w:rsidP="00E1766F">
      <w:pPr>
        <w:jc w:val="left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E1766F">
        <w:rPr>
          <w:rFonts w:ascii="Times New Roman" w:eastAsia="Times New Roman" w:hAnsi="Times New Roman" w:cs="Times New Roman"/>
          <w:sz w:val="30"/>
          <w:szCs w:val="30"/>
          <w:lang w:eastAsia="ru-RU"/>
        </w:rPr>
        <w:t>абонентский номер оператора сотовой подвижной электросвязи Республики Беларусь</w:t>
      </w:r>
      <w:r w:rsidRPr="00E1766F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+375297000510</w:t>
      </w:r>
    </w:p>
    <w:p w:rsidR="00E1766F" w:rsidRPr="00E1766F" w:rsidRDefault="00E1766F" w:rsidP="00E1766F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766F" w:rsidRPr="00E1766F" w:rsidRDefault="00E1766F" w:rsidP="00E1766F">
      <w:pPr>
        <w:ind w:firstLine="567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176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</w:t>
      </w:r>
      <w:r w:rsidRPr="00E1766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выдать</w:t>
      </w:r>
    </w:p>
    <w:p w:rsidR="00E1766F" w:rsidRPr="00E1766F" w:rsidRDefault="00E1766F" w:rsidP="00E1766F">
      <w:pPr>
        <w:ind w:left="22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766F">
        <w:rPr>
          <w:rFonts w:ascii="Times New Roman" w:eastAsia="Times New Roman" w:hAnsi="Times New Roman" w:cs="Times New Roman"/>
          <w:sz w:val="20"/>
          <w:szCs w:val="20"/>
          <w:lang w:eastAsia="ru-RU"/>
        </w:rPr>
        <w:t>(выдать, заблокировать, разблокировать, изменить номер телефона)</w:t>
      </w:r>
    </w:p>
    <w:p w:rsidR="00E1766F" w:rsidRPr="00E1766F" w:rsidRDefault="00FA3F6C" w:rsidP="00E1766F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E1766F" w:rsidRPr="00E1766F">
        <w:rPr>
          <w:rFonts w:ascii="Times New Roman" w:eastAsia="Times New Roman" w:hAnsi="Times New Roman" w:cs="Times New Roman"/>
          <w:sz w:val="30"/>
          <w:szCs w:val="30"/>
          <w:lang w:eastAsia="ru-RU"/>
        </w:rPr>
        <w:t>никальный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1766F" w:rsidRPr="00E1766F">
        <w:rPr>
          <w:rFonts w:ascii="Times New Roman" w:eastAsia="Times New Roman" w:hAnsi="Times New Roman" w:cs="Times New Roman"/>
          <w:sz w:val="30"/>
          <w:szCs w:val="30"/>
          <w:lang w:eastAsia="ru-RU"/>
        </w:rPr>
        <w:t>(ого) идентификатор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1766F" w:rsidRPr="00E1766F">
        <w:rPr>
          <w:rFonts w:ascii="Times New Roman" w:eastAsia="Times New Roman" w:hAnsi="Times New Roman" w:cs="Times New Roman"/>
          <w:sz w:val="30"/>
          <w:szCs w:val="30"/>
          <w:lang w:eastAsia="ru-RU"/>
        </w:rPr>
        <w:t>(а).</w:t>
      </w:r>
    </w:p>
    <w:p w:rsidR="00E1766F" w:rsidRPr="00E1766F" w:rsidRDefault="00E1766F" w:rsidP="00E1766F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766F" w:rsidRPr="00E1766F" w:rsidRDefault="00E1766F" w:rsidP="00E1766F">
      <w:pPr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766F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Подтверждаю, что указанный в настоящем заявлении абонентский номер оператора сотовой подвижной электросвязи Республики Беларусь используется мною.</w:t>
      </w:r>
    </w:p>
    <w:p w:rsidR="00E1766F" w:rsidRPr="00E1766F" w:rsidRDefault="00E1766F" w:rsidP="00E1766F">
      <w:pPr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766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35"/>
        <w:gridCol w:w="2132"/>
      </w:tblGrid>
      <w:tr w:rsidR="00E1766F" w:rsidRPr="00E1766F" w:rsidTr="00E1766F">
        <w:trPr>
          <w:trHeight w:val="240"/>
        </w:trPr>
        <w:tc>
          <w:tcPr>
            <w:tcW w:w="38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66F" w:rsidRPr="00E1766F" w:rsidRDefault="00E1766F" w:rsidP="00E1766F">
            <w:pPr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E1766F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 xml:space="preserve">15 декабря 2024 г. </w:t>
            </w:r>
          </w:p>
        </w:tc>
        <w:tc>
          <w:tcPr>
            <w:tcW w:w="113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66F" w:rsidRPr="00E1766F" w:rsidRDefault="00E1766F" w:rsidP="00E1766F">
            <w:pPr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766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Иванова М.И.</w:t>
            </w:r>
          </w:p>
        </w:tc>
      </w:tr>
      <w:tr w:rsidR="00E1766F" w:rsidRPr="00E1766F" w:rsidTr="00E1766F">
        <w:trPr>
          <w:trHeight w:val="240"/>
        </w:trPr>
        <w:tc>
          <w:tcPr>
            <w:tcW w:w="38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66F" w:rsidRPr="00E1766F" w:rsidRDefault="00E1766F" w:rsidP="00E1766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66F" w:rsidRPr="00E1766F" w:rsidRDefault="00E1766F" w:rsidP="00E176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E1766F" w:rsidRPr="00E1766F" w:rsidRDefault="00E1766F" w:rsidP="00E1766F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51D" w:rsidRDefault="00DE351D"/>
    <w:p w:rsidR="00022521" w:rsidRDefault="00022521"/>
    <w:p w:rsidR="00022521" w:rsidRDefault="00022521"/>
    <w:p w:rsidR="00022521" w:rsidRDefault="00022521"/>
    <w:p w:rsidR="00022521" w:rsidRDefault="00022521"/>
    <w:p w:rsidR="00022521" w:rsidRDefault="00022521"/>
    <w:p w:rsidR="00022521" w:rsidRDefault="00022521"/>
    <w:p w:rsidR="00022521" w:rsidRDefault="00022521"/>
    <w:p w:rsidR="00022521" w:rsidRDefault="00022521"/>
    <w:p w:rsidR="00022521" w:rsidRDefault="00022521"/>
    <w:p w:rsidR="00022521" w:rsidRDefault="00022521"/>
    <w:p w:rsidR="00022521" w:rsidRDefault="00022521"/>
    <w:p w:rsidR="00022521" w:rsidRPr="00BF393D" w:rsidRDefault="00022521" w:rsidP="00022521">
      <w:pPr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F39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Служба выдачи уникального идентификатора</w:t>
      </w:r>
    </w:p>
    <w:p w:rsidR="00022521" w:rsidRPr="00BF393D" w:rsidRDefault="00022521" w:rsidP="00022521">
      <w:pPr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022521" w:rsidRPr="00BF393D" w:rsidRDefault="00022521" w:rsidP="00022521">
      <w:pPr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393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адрес)</w:t>
      </w:r>
    </w:p>
    <w:p w:rsidR="00022521" w:rsidRPr="00BF393D" w:rsidRDefault="00022521" w:rsidP="00022521">
      <w:pPr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022521" w:rsidRPr="00BF393D" w:rsidRDefault="00022521" w:rsidP="00022521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3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BF3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выдаче (блокировке, разблокировке, изменении номера телефона) уникального идентификатора</w:t>
      </w:r>
    </w:p>
    <w:p w:rsidR="00022521" w:rsidRPr="00BF393D" w:rsidRDefault="00022521" w:rsidP="000225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3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 гражданине:</w:t>
      </w:r>
    </w:p>
    <w:p w:rsidR="00022521" w:rsidRPr="00BF393D" w:rsidRDefault="00022521" w:rsidP="000225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3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_____________________________________________________________________</w:t>
      </w:r>
    </w:p>
    <w:p w:rsidR="00022521" w:rsidRPr="00BF393D" w:rsidRDefault="00022521" w:rsidP="000225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 имя ______________________________________________________________</w:t>
      </w:r>
    </w:p>
    <w:p w:rsidR="00022521" w:rsidRPr="00BF393D" w:rsidRDefault="00022521" w:rsidP="000225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(если таковое имеется) _________________________________________________</w:t>
      </w:r>
    </w:p>
    <w:p w:rsidR="00022521" w:rsidRPr="00BF393D" w:rsidRDefault="00022521" w:rsidP="000225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________________________________________________________________</w:t>
      </w:r>
    </w:p>
    <w:p w:rsidR="00022521" w:rsidRPr="00BF393D" w:rsidRDefault="00022521" w:rsidP="000225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3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_____________________________________________________</w:t>
      </w:r>
    </w:p>
    <w:p w:rsidR="00022521" w:rsidRPr="00BF393D" w:rsidRDefault="00022521" w:rsidP="0002252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3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абонентский номер оператора сотовой подвижной электросвязи Республики Беларусь _____________________________________________________________________________</w:t>
      </w:r>
    </w:p>
    <w:p w:rsidR="00022521" w:rsidRPr="00BF393D" w:rsidRDefault="00022521" w:rsidP="00022521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2521" w:rsidRPr="00BF393D" w:rsidRDefault="00022521" w:rsidP="00022521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_________________________________________________________________</w:t>
      </w:r>
    </w:p>
    <w:p w:rsidR="00022521" w:rsidRPr="00BF393D" w:rsidRDefault="00022521" w:rsidP="00022521">
      <w:pPr>
        <w:ind w:left="22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393D">
        <w:rPr>
          <w:rFonts w:ascii="Times New Roman" w:eastAsia="Times New Roman" w:hAnsi="Times New Roman" w:cs="Times New Roman"/>
          <w:sz w:val="20"/>
          <w:szCs w:val="20"/>
          <w:lang w:eastAsia="ru-RU"/>
        </w:rPr>
        <w:t>(выдать, заблокировать, разблокировать, изменить номер телефона)</w:t>
      </w:r>
    </w:p>
    <w:p w:rsidR="00022521" w:rsidRPr="00BF393D" w:rsidRDefault="00022521" w:rsidP="000225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3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</w:t>
      </w:r>
      <w:proofErr w:type="gramStart"/>
      <w:r w:rsidRPr="00BF393D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BF39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ого) идентификатор(а).</w:t>
      </w:r>
    </w:p>
    <w:p w:rsidR="00022521" w:rsidRPr="00BF393D" w:rsidRDefault="00022521" w:rsidP="00022521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2521" w:rsidRPr="00BF393D" w:rsidRDefault="00022521" w:rsidP="00022521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указанный в настоящем заявлении абонентский номер оператора сотовой подвижной электросвязи Республики Беларусь используется мною.</w:t>
      </w:r>
    </w:p>
    <w:p w:rsidR="00022521" w:rsidRPr="00BF393D" w:rsidRDefault="00022521" w:rsidP="00022521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87"/>
        <w:gridCol w:w="2280"/>
      </w:tblGrid>
      <w:tr w:rsidR="00022521" w:rsidRPr="00BF393D" w:rsidTr="00823A58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393D" w:rsidRPr="00BF393D" w:rsidRDefault="00022521" w:rsidP="00823A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 _________ 20____ г. </w:t>
            </w:r>
          </w:p>
        </w:tc>
        <w:tc>
          <w:tcPr>
            <w:tcW w:w="121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393D" w:rsidRPr="00BF393D" w:rsidRDefault="00022521" w:rsidP="00823A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22521" w:rsidRPr="00BF393D" w:rsidTr="00823A58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393D" w:rsidRPr="00BF393D" w:rsidRDefault="00022521" w:rsidP="00823A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393D" w:rsidRPr="00BF393D" w:rsidRDefault="00022521" w:rsidP="00823A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022521" w:rsidRPr="00BF393D" w:rsidRDefault="00022521" w:rsidP="00022521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2521" w:rsidRDefault="00022521" w:rsidP="00022521"/>
    <w:p w:rsidR="00022521" w:rsidRDefault="00022521"/>
    <w:sectPr w:rsidR="00022521" w:rsidSect="00785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1766F"/>
    <w:rsid w:val="00022521"/>
    <w:rsid w:val="00082259"/>
    <w:rsid w:val="000B52EE"/>
    <w:rsid w:val="000C3A98"/>
    <w:rsid w:val="001741F3"/>
    <w:rsid w:val="003523A2"/>
    <w:rsid w:val="00384D42"/>
    <w:rsid w:val="003D712C"/>
    <w:rsid w:val="003E68C6"/>
    <w:rsid w:val="004C5ED0"/>
    <w:rsid w:val="004F10AC"/>
    <w:rsid w:val="0051379C"/>
    <w:rsid w:val="00532F10"/>
    <w:rsid w:val="005F58E8"/>
    <w:rsid w:val="00610E06"/>
    <w:rsid w:val="00614739"/>
    <w:rsid w:val="006F761E"/>
    <w:rsid w:val="007852D9"/>
    <w:rsid w:val="007E1D33"/>
    <w:rsid w:val="0080798C"/>
    <w:rsid w:val="00821F1F"/>
    <w:rsid w:val="00856179"/>
    <w:rsid w:val="008C101A"/>
    <w:rsid w:val="009354DE"/>
    <w:rsid w:val="00965BCC"/>
    <w:rsid w:val="00AF2113"/>
    <w:rsid w:val="00C26DA3"/>
    <w:rsid w:val="00C93C43"/>
    <w:rsid w:val="00CC0C8A"/>
    <w:rsid w:val="00DE351D"/>
    <w:rsid w:val="00E1766F"/>
    <w:rsid w:val="00E57C2F"/>
    <w:rsid w:val="00F723AE"/>
    <w:rsid w:val="00FA3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1766F"/>
    <w:pPr>
      <w:spacing w:before="240" w:after="2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E1766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E1766F"/>
    <w:pPr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17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176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E1766F"/>
    <w:pPr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1766F"/>
    <w:pPr>
      <w:spacing w:before="240" w:after="2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E1766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E1766F"/>
    <w:pPr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17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176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E1766F"/>
    <w:pPr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Mastercomp</cp:lastModifiedBy>
  <cp:revision>4</cp:revision>
  <cp:lastPrinted>2025-02-25T06:03:00Z</cp:lastPrinted>
  <dcterms:created xsi:type="dcterms:W3CDTF">2025-02-19T07:20:00Z</dcterms:created>
  <dcterms:modified xsi:type="dcterms:W3CDTF">2025-02-25T06:03:00Z</dcterms:modified>
</cp:coreProperties>
</file>